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D" w:rsidRPr="00D2754E" w:rsidRDefault="00C71B8D" w:rsidP="00C71B8D">
      <w:pPr>
        <w:pStyle w:val="Ttulo"/>
        <w:shd w:val="pct10" w:color="auto" w:fill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RETIFICAÇÃO DE MATRÍCULA – NUTRIÇÃO</w:t>
      </w:r>
    </w:p>
    <w:p w:rsidR="00C71B8D" w:rsidRDefault="00C71B8D" w:rsidP="00C71B8D">
      <w:pPr>
        <w:pStyle w:val="Ttulo"/>
        <w:jc w:val="left"/>
        <w:rPr>
          <w:rFonts w:ascii="Century Gothic" w:hAnsi="Century Gothic"/>
          <w:b w:val="0"/>
          <w:bCs/>
          <w:sz w:val="24"/>
        </w:rPr>
      </w:pP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0070617"/>
          <w:placeholder>
            <w:docPart w:val="417E962F30A04FDCA6C434C639B00633"/>
          </w:placeholder>
          <w:showingPlcHdr/>
          <w:text/>
        </w:sdtPr>
        <w:sdtEndPr/>
        <w:sdtContent>
          <w:r w:rsidR="00AF1E27"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 w:rsidRPr="003B749D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 xml:space="preserve">                                 </w:t>
      </w:r>
      <w:r w:rsidRPr="003B749D">
        <w:rPr>
          <w:rFonts w:ascii="Times New Roman" w:hAnsi="Times New Roman"/>
          <w:b/>
          <w:i w:val="0"/>
          <w:szCs w:val="24"/>
        </w:rPr>
        <w:t>Nº USP: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22080510"/>
          <w:placeholder>
            <w:docPart w:val="B9EEF434638243BCBDE87FA1EAEF1634"/>
          </w:placeholder>
          <w:showingPlcHdr/>
          <w:text/>
        </w:sdtPr>
        <w:sdtEndPr/>
        <w:sdtContent>
          <w:r w:rsidR="00AF1E27"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="00AF1E27">
        <w:rPr>
          <w:rFonts w:ascii="Times New Roman" w:hAnsi="Times New Roman"/>
          <w:i w:val="0"/>
          <w:szCs w:val="24"/>
        </w:rPr>
        <w:t xml:space="preserve">             </w:t>
      </w:r>
      <w:r>
        <w:rPr>
          <w:rFonts w:ascii="Times New Roman" w:hAnsi="Times New Roman"/>
          <w:i w:val="0"/>
          <w:szCs w:val="24"/>
        </w:rPr>
        <w:t xml:space="preserve">                              </w:t>
      </w:r>
      <w:r w:rsidRPr="003B749D">
        <w:rPr>
          <w:rFonts w:ascii="Times New Roman" w:hAnsi="Times New Roman"/>
          <w:b/>
          <w:i w:val="0"/>
          <w:szCs w:val="24"/>
        </w:rPr>
        <w:t>Telefone: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42043617"/>
          <w:placeholder>
            <w:docPart w:val="6BA978A59E894D20A416C3874B1CDB4D"/>
          </w:placeholder>
          <w:showingPlcHdr/>
          <w:text/>
        </w:sdtPr>
        <w:sdtEndPr/>
        <w:sdtContent>
          <w:r w:rsidR="00AF1E27"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 w:rsidRPr="00C71B8D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 xml:space="preserve">                            </w:t>
      </w:r>
      <w:r w:rsidRPr="00C71B8D">
        <w:rPr>
          <w:rFonts w:ascii="Times New Roman" w:hAnsi="Times New Roman"/>
          <w:b/>
          <w:i w:val="0"/>
          <w:szCs w:val="24"/>
        </w:rPr>
        <w:t>E-mail</w:t>
      </w:r>
      <w:r>
        <w:rPr>
          <w:rFonts w:ascii="Times New Roman" w:hAnsi="Times New Roman"/>
          <w:i w:val="0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1728955629"/>
          <w:placeholder>
            <w:docPart w:val="0F13EB327E794F53BA5812FEDE7AD029"/>
          </w:placeholder>
          <w:showingPlcHdr/>
          <w:text/>
        </w:sdtPr>
        <w:sdtEndPr/>
        <w:sdtContent>
          <w:r w:rsidR="003218D7"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szCs w:val="24"/>
        </w:rPr>
        <w:t xml:space="preserve">                     </w:t>
      </w:r>
      <w:r w:rsidRPr="001A350E">
        <w:rPr>
          <w:rFonts w:ascii="Times New Roman" w:hAnsi="Times New Roman"/>
          <w:b/>
          <w:i w:val="0"/>
          <w:szCs w:val="24"/>
        </w:rPr>
        <w:t xml:space="preserve"> </w: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Semestre: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napToGrid w:val="0"/>
            <w:szCs w:val="24"/>
          </w:rPr>
          <w:id w:val="1726102675"/>
          <w:placeholder>
            <w:docPart w:val="8A3AE9B244CB4AFD9B15D7E5DCE8742E"/>
          </w:placeholder>
          <w:showingPlcHdr/>
          <w:dropDownList>
            <w:listItem w:value="Escolher um item."/>
            <w:listItem w:displayText="1º Semestre" w:value="1º Semestre"/>
            <w:listItem w:displayText="2º Semestre" w:value="2º Semestre"/>
            <w:listItem w:displayText="3º Semestre" w:value="3º Semestre"/>
            <w:listItem w:displayText="4º Semestre" w:value="4º Semestre"/>
            <w:listItem w:displayText="5º Semestre" w:value="5º Semestre"/>
            <w:listItem w:displayText="6º Semestre" w:value="6º Semestre"/>
            <w:listItem w:displayText="7º Semestre" w:value="7º Semestre"/>
            <w:listItem w:displayText="8º Semestre" w:value="8º Semestre"/>
            <w:listItem w:displayText="9º Semestre" w:value="9º Semestre"/>
            <w:listItem w:displayText="10º Semestre" w:value="10º Semestre"/>
          </w:dropDownList>
        </w:sdtPr>
        <w:sdtEndPr/>
        <w:sdtContent>
          <w:r w:rsidRPr="00383A37">
            <w:rPr>
              <w:rStyle w:val="TextodoEspaoReservado"/>
            </w:rPr>
            <w:t>Escolher um item.</w:t>
          </w:r>
        </w:sdtContent>
      </w:sdt>
    </w:p>
    <w:p w:rsidR="00C71B8D" w:rsidRPr="006C1898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6C1898">
        <w:rPr>
          <w:rFonts w:ascii="Times New Roman" w:hAnsi="Times New Roman"/>
          <w:b/>
          <w:i w:val="0"/>
          <w:szCs w:val="24"/>
        </w:rPr>
        <w:t>INCLUSÃO DE DISCIPLINAS (somente o</w:t>
      </w:r>
      <w:r>
        <w:rPr>
          <w:rFonts w:ascii="Times New Roman" w:hAnsi="Times New Roman"/>
          <w:b/>
          <w:i w:val="0"/>
          <w:szCs w:val="24"/>
        </w:rPr>
        <w:t>brigatórias</w:t>
      </w:r>
      <w:r w:rsidRPr="006C1898">
        <w:rPr>
          <w:rFonts w:ascii="Times New Roman" w:hAnsi="Times New Roman"/>
          <w:b/>
          <w:i w:val="0"/>
          <w:szCs w:val="24"/>
        </w:rPr>
        <w:t>)</w: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893490168"/>
          <w:placeholder>
            <w:docPart w:val="6C1DEF679C404541ABFF22C4B7AAB88B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423177858"/>
          <w:placeholder>
            <w:docPart w:val="4DEE6CFE096946BDAB1757660A9D3016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037043844"/>
          <w:placeholder>
            <w:docPart w:val="0837AAEE70A74F3CBFBF5A5C80221289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591228930"/>
          <w:placeholder>
            <w:docPart w:val="3F0DAF7FD789431BB6DFC52474BF13AB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17029372"/>
          <w:placeholder>
            <w:docPart w:val="E914D7DCABCC431D8195BDC45BD247D8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13743071"/>
          <w:placeholder>
            <w:docPart w:val="9DBDB4DADEE4486F9B5EDE48B2318D11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89301323"/>
          <w:placeholder>
            <w:docPart w:val="60A98BFB1E0F4F99AE28BC1B66ECF5F7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84596211"/>
          <w:placeholder>
            <w:docPart w:val="494F092D684544AE931B6F577BDDF14E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375285</wp:posOffset>
                </wp:positionV>
                <wp:extent cx="6572250" cy="0"/>
                <wp:effectExtent l="17145" t="9525" r="11430" b="952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A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5.5pt;margin-top:29.55pt;width:5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6eJAIAAEgEAAAOAAAAZHJzL2Uyb0RvYy54bWysVE2P2yAQvVfqf0Dcs/6ok02sOKvKTnrZ&#10;diPt9gcQwDaqDQhInKjqf++A42h3e6mq+oAHD/PmzczD64dz36ETN1YoWeDkLsaIS6qYkE2Bv7/s&#10;ZkuMrCOSkU5JXuALt/hh8/HDetA5T1WrOsYNAhBp80EXuHVO51Fkact7Yu+U5hKctTI9cbA1TcQM&#10;GQC976I0jhfRoAzTRlFuLXytRifeBPy65tQ91bXlDnUFBm4urCasB79GmzXJG0N0K+iVBvkHFj0R&#10;EpLeoCriCDoa8QdUL6hRVtXujqo+UnUtKA81QDVJ/K6a55ZoHmqB5lh9a5P9f7D022lvkGAFTjGS&#10;pIcRlTAo6pRBjCPoHEHGL6lv1aBtDhGl3BtfLD3LZ/2o6A+LpCpbIhseKL9cNOAkPiJ6E+I3VkPC&#10;w/BVMThDjk6Fvp1r03tI6Ag6h/FcbuPhZ4cofFzM79N0DlOkky8i+RSojXVfuOqRNwpsnSGiaR0U&#10;M1aThDTk9Gidp0XyKcBnlWonui5ooZNoAO6rGBJ5l1WdYN4bNqY5lJ1BJ+LlFJ5Q5LtjRh0lC2gt&#10;J2x7tR0R3WhD9k56PKgM+FytUS8/V/Fqu9wus1mWLrazLK6q2eddmc0Wu+R+Xn2qyrJKfnlqSZa3&#10;gjEuPbtJu0n2d9q43qJRdTf13voQvUUPDQOy0zuQDqP10xx1cVDssjfTyEGu4fD1avn78HoP9usf&#10;wOY3AAAA//8DAFBLAwQUAAYACAAAACEAk/nP+9wAAAAKAQAADwAAAGRycy9kb3ducmV2LnhtbEyP&#10;wU7DMBBE70j9B2srcUGtkwqqEOJUVSVOHAiFD9jESxIRr6PYaczf44oDHHd2NPOmOAQziAtNrres&#10;IN0mIIgbq3tuFXy8P28yEM4jaxwsk4JvcnAoVzcF5tou/EaXs29FDGGXo4LO+zGX0jUdGXRbOxLH&#10;36edDPp4Tq3UEy4x3AxylyR7abDn2NDhSKeOmq/zbBSE1z37UGWhXnh+cdldFdBUSt2uw/EJhKfg&#10;/8xwxY/oUEam2s6snRgUbNI0bvEKHh5TEFdDsruPSv2ryLKQ/yeUPwAAAP//AwBQSwECLQAUAAYA&#10;CAAAACEAtoM4kv4AAADhAQAAEwAAAAAAAAAAAAAAAAAAAAAAW0NvbnRlbnRfVHlwZXNdLnhtbFBL&#10;AQItABQABgAIAAAAIQA4/SH/1gAAAJQBAAALAAAAAAAAAAAAAAAAAC8BAABfcmVscy8ucmVsc1BL&#10;AQItABQABgAIAAAAIQAgWG6eJAIAAEgEAAAOAAAAAAAAAAAAAAAAAC4CAABkcnMvZTJvRG9jLnht&#10;bFBLAQItABQABgAIAAAAIQCT+c/73AAAAAoBAAAPAAAAAAAAAAAAAAAAAH4EAABkcnMvZG93bnJl&#10;di54bWxQSwUGAAAAAAQABADzAAAAhwUAAAAA&#10;" strokeweight="1.5pt"/>
            </w:pict>
          </mc:Fallback>
        </mc:AlternateContent>
      </w: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850944138"/>
          <w:placeholder>
            <w:docPart w:val="75837034036D4FB4B61AE1322E34F57D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b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31401028"/>
          <w:placeholder>
            <w:docPart w:val="56EEF89CC1A44886AB5EA3A8B8998149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M</w:t>
      </w:r>
      <w:r w:rsidRPr="004E2F45">
        <w:rPr>
          <w:rFonts w:ascii="Times New Roman" w:hAnsi="Times New Roman"/>
          <w:b/>
          <w:i w:val="0"/>
          <w:szCs w:val="24"/>
        </w:rPr>
        <w:t>ATRÍCULA EM TURNO OPOSTO EM DISCIPLINAS COM REPROVAÇÕES (DP)</w: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9577438"/>
          <w:placeholder>
            <w:docPart w:val="1BBACCE1CCEF4FDB8A995C82C9A92291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 w:rsidR="00633AC1">
        <w:rPr>
          <w:rFonts w:ascii="Times New Roman" w:hAnsi="Times New Roman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322037266"/>
          <w:placeholder>
            <w:docPart w:val="539233E410ED49A1BBCA3AAE75012393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77831433"/>
          <w:placeholder>
            <w:docPart w:val="F5BE2B02656F4E7DBEDBA857C1C89553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69466422"/>
          <w:placeholder>
            <w:docPart w:val="6673978A76D04BE19E0E6893502AAA8F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112395</wp:posOffset>
                </wp:positionV>
                <wp:extent cx="6572250" cy="0"/>
                <wp:effectExtent l="17145" t="15240" r="11430" b="1333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399D" id="Conector de seta reta 1" o:spid="_x0000_s1026" type="#_x0000_t32" style="position:absolute;margin-left:-6.25pt;margin-top:8.8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hJQIAAEgEAAAOAAAAZHJzL2Uyb0RvYy54bWysVMGO2jAQvVfqP1i+s0loYCEirKoEetm2&#10;SLv9AGM7iVXHtmxDQFX/vWMHaGkvVdUcHDsz8+a9mXFWT6deoiO3TmhV4uwhxYgrqplQbYm/vG4n&#10;C4ycJ4oRqRUv8Zk7/LR++2Y1mIJPdacl4xYBiHLFYErceW+KJHG04z1xD9pwBcZG2554ONo2YZYM&#10;gN7LZJqm82TQlhmrKXcOvtajEa8jftNw6j83jeMeyRIDNx9XG9d9WJP1ihStJaYT9EKD/AOLnggF&#10;SW9QNfEEHaz4A6oX1GqnG/9AdZ/ophGURw2gJkt/U/PSEcOjFiiOM7cyuf8HSz8ddxYJBr3DSJEe&#10;WlRBo6jXFjGOoHIE2bBkoVSDcQVEVGpng1h6Ui/mWdOvDilddUS1PFJ+PRvAiRHJXUg4OAMJ98NH&#10;zcCHHLyOdTs1tg+QUBF0iu0539rDTx5R+DifPU6nM+givdoSUlwDjXX+A9c9CpsSO2+JaDsPYkY1&#10;WUxDjs/OgxAIvAaErEpvhZRxFqRCA3BfppAomJyWggVrPNh2X0mLjiSMU3xCWQDtzs3qg2IRreOE&#10;bS57T4Qc9+AvVcADZcDnshvn5dsyXW4Wm0U+yafzzSRP63ryflvlk/k2e5zV7+qqqrPvgVqWF51g&#10;jKvA7jq7Wf53s3G5RePU3ab3VofkHj1KBLLXdyQdWxu6Oc7FXrPzzoZqhC7DuEbny9UK9+HXc/T6&#10;+QNY/wAAAP//AwBQSwMEFAAGAAgAAAAhAGFAQt7aAAAACgEAAA8AAABkcnMvZG93bnJldi54bWxM&#10;j8FOwzAQRO9I/IO1lbig1mkk2ijEqRASJw6Ewgds4iWJGq+j2GnM3+OIAxx35ml2pjgFM4grTa63&#10;rGC/S0AQN1b33Cr4/HjZZiCcR9Y4WCYF3+TgVN7eFJhru/A7Xc++FTGEXY4KOu/HXErXdGTQ7exI&#10;HL0vOxn08ZxaqSdcYrgZZJokB2mw5/ihw5GeO2ou59koCG8H9qHKQr3w/Oqy+yqgqZS624SnRxCe&#10;gv+DYa0fq0MZO9V2Zu3EoGC7Tx8iGo3jEcQKJOmq1L+KLAv5f0L5AwAA//8DAFBLAQItABQABgAI&#10;AAAAIQC2gziS/gAAAOEBAAATAAAAAAAAAAAAAAAAAAAAAABbQ29udGVudF9UeXBlc10ueG1sUEsB&#10;Ai0AFAAGAAgAAAAhADj9If/WAAAAlAEAAAsAAAAAAAAAAAAAAAAALwEAAF9yZWxzLy5yZWxzUEsB&#10;Ai0AFAAGAAgAAAAhAAjBUSElAgAASAQAAA4AAAAAAAAAAAAAAAAALgIAAGRycy9lMm9Eb2MueG1s&#10;UEsBAi0AFAAGAAgAAAAhAGFAQt7aAAAACgEAAA8AAAAAAAAAAAAAAAAAfwQAAGRycy9kb3ducmV2&#10;LnhtbFBLBQYAAAAABAAEAPMAAACGBQAAAAA=&#10;" strokeweight="1.5pt"/>
            </w:pict>
          </mc:Fallback>
        </mc:AlternateConten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EXCLUSÃO</w:t>
      </w:r>
      <w:r w:rsidRPr="006C1898">
        <w:rPr>
          <w:rFonts w:ascii="Times New Roman" w:hAnsi="Times New Roman"/>
          <w:b/>
          <w:i w:val="0"/>
          <w:szCs w:val="24"/>
        </w:rPr>
        <w:t xml:space="preserve"> DE DI</w:t>
      </w:r>
      <w:r>
        <w:rPr>
          <w:rFonts w:ascii="Times New Roman" w:hAnsi="Times New Roman"/>
          <w:b/>
          <w:i w:val="0"/>
          <w:szCs w:val="24"/>
        </w:rPr>
        <w:t>SCIPLINAS</w:t>
      </w:r>
    </w:p>
    <w:p w:rsidR="00C71B8D" w:rsidRPr="006C1898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6C1898">
        <w:rPr>
          <w:rFonts w:ascii="Times New Roman" w:hAnsi="Times New Roman"/>
          <w:i w:val="0"/>
          <w:szCs w:val="24"/>
        </w:rPr>
        <w:t>Poderão ser solicitadas exclusões de disciplinas desde que permaneça matriculado em 12 créditos.</w:t>
      </w:r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864363652"/>
          <w:placeholder>
            <w:docPart w:val="C50AB6109F6C48D6827254B117B1FFCF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459068826"/>
          <w:placeholder>
            <w:docPart w:val="5BB1BDF900BC4D169C2B138B12EFB412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567494002"/>
          <w:placeholder>
            <w:docPart w:val="6BFE26BA3A6D498F82A8028FC0E27B5B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981274101"/>
          <w:placeholder>
            <w:docPart w:val="412BF236608B4920816F63EF3E22BA20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31225246"/>
          <w:placeholder>
            <w:docPart w:val="AFA3CD878D1147FFAF33BBE99C120EDA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65196148"/>
          <w:placeholder>
            <w:docPart w:val="BE8D7F6C24F24D86AADEE0AB5C36E7AD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proofErr w:type="gramStart"/>
      <w:r w:rsidRPr="005C1C11">
        <w:rPr>
          <w:rFonts w:ascii="Times New Roman" w:hAnsi="Times New Roman"/>
          <w:b/>
          <w:i w:val="0"/>
          <w:szCs w:val="24"/>
        </w:rPr>
        <w:t>Sigla:</w:t>
      </w:r>
      <w:r>
        <w:rPr>
          <w:rFonts w:ascii="Times New Roman" w:hAnsi="Times New Roman"/>
          <w:i w:val="0"/>
          <w:szCs w:val="24"/>
        </w:rPr>
        <w:t>_</w:t>
      </w:r>
      <w:proofErr w:type="gramEnd"/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910678178"/>
          <w:placeholder>
            <w:docPart w:val="F8B941CC3A644A76BECFBCA4ACEBA297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81566658"/>
          <w:placeholder>
            <w:docPart w:val="BF649391F1B342258DB1EA705E600BF3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Default="00C71B8D" w:rsidP="00C71B8D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C71B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314835604"/>
          <w:placeholder>
            <w:docPart w:val="2C08854EC1524B33949F63A9DE23DFBB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09864841"/>
          <w:placeholder>
            <w:docPart w:val="FC3A183115564379ADE6A265E6B79155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C71B8D" w:rsidRPr="001A350E" w:rsidRDefault="00C71B8D" w:rsidP="00C71B8D">
      <w:pPr>
        <w:pStyle w:val="Recuodecorpodetexto3"/>
        <w:pBdr>
          <w:top w:val="single" w:sz="12" w:space="17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</w:rPr>
      </w:pPr>
      <w:r w:rsidRPr="001A350E">
        <w:rPr>
          <w:rFonts w:ascii="Times New Roman" w:hAnsi="Times New Roman"/>
          <w:b/>
          <w:i w:val="0"/>
        </w:rPr>
        <w:t xml:space="preserve">Data: </w:t>
      </w:r>
      <w:sdt>
        <w:sdtPr>
          <w:rPr>
            <w:rFonts w:ascii="Times New Roman" w:hAnsi="Times New Roman"/>
            <w:szCs w:val="24"/>
          </w:rPr>
          <w:id w:val="-1088924057"/>
          <w:placeholder>
            <w:docPart w:val="90E1D64A2FF048CEA7027399176F2FFA"/>
          </w:placeholder>
          <w:showingPlcHdr/>
          <w:date w:fullDate="2019-05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33612">
            <w:rPr>
              <w:rStyle w:val="TextodoEspaoReservado"/>
            </w:rPr>
            <w:t>Clique aqui para inserir uma data.</w:t>
          </w:r>
        </w:sdtContent>
      </w:sdt>
      <w:r w:rsidRPr="001A350E">
        <w:rPr>
          <w:rFonts w:ascii="Times New Roman" w:hAnsi="Times New Roman"/>
          <w:b/>
          <w:i w:val="0"/>
        </w:rPr>
        <w:t xml:space="preserve">                               </w:t>
      </w:r>
    </w:p>
    <w:p w:rsidR="00F35186" w:rsidRDefault="00F35186"/>
    <w:sectPr w:rsidR="00F35186">
      <w:headerReference w:type="default" r:id="rId6"/>
      <w:pgSz w:w="11907" w:h="16840" w:code="9"/>
      <w:pgMar w:top="1418" w:right="902" w:bottom="1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36" w:rsidRDefault="001E1136">
      <w:r>
        <w:separator/>
      </w:r>
    </w:p>
  </w:endnote>
  <w:endnote w:type="continuationSeparator" w:id="0">
    <w:p w:rsidR="001E1136" w:rsidRDefault="001E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36" w:rsidRDefault="001E1136">
      <w:r>
        <w:separator/>
      </w:r>
    </w:p>
  </w:footnote>
  <w:footnote w:type="continuationSeparator" w:id="0">
    <w:p w:rsidR="001E1136" w:rsidRDefault="001E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5160"/>
      <w:gridCol w:w="2405"/>
    </w:tblGrid>
    <w:tr w:rsidR="00CF525B" w:rsidRPr="00CF525B" w:rsidTr="0025617A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F525B" w:rsidRPr="00CF525B" w:rsidRDefault="00B473D8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eastAsia="Calibri"/>
              <w:sz w:val="18"/>
              <w:szCs w:val="18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2"/>
              <w:szCs w:val="22"/>
              <w:lang w:eastAsia="en-US"/>
            </w:rPr>
            <w:br w:type="page"/>
          </w:r>
          <w:r w:rsidRPr="00CF525B">
            <w:rPr>
              <w:rFonts w:ascii="Calibri" w:eastAsia="Calibri" w:hAnsi="Calibri"/>
              <w:sz w:val="22"/>
              <w:szCs w:val="22"/>
              <w:lang w:eastAsia="en-US"/>
            </w:rPr>
            <w:br w:type="page"/>
          </w:r>
          <w:r w:rsidR="009D1EC1">
            <w:rPr>
              <w:noProof/>
            </w:rPr>
            <w:drawing>
              <wp:inline distT="0" distB="0" distL="0" distR="0" wp14:anchorId="7A666D73" wp14:editId="4681BD74">
                <wp:extent cx="866775" cy="867978"/>
                <wp:effectExtent l="0" t="0" r="0" b="889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yge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232" cy="87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B473D8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UNIVERSIDADE DE SÃO PAULO</w:t>
          </w:r>
        </w:p>
        <w:p w:rsidR="00CF525B" w:rsidRPr="00CF525B" w:rsidRDefault="00B473D8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proofErr w:type="gramStart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FACULDADE  DE</w:t>
          </w:r>
          <w:proofErr w:type="gramEnd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 xml:space="preserve">  SAÚDE PÚBLICA</w:t>
          </w:r>
        </w:p>
        <w:p w:rsidR="00CF525B" w:rsidRPr="00CF525B" w:rsidRDefault="00B473D8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SERVIÇO DE GRADUAÇÃO</w:t>
          </w:r>
        </w:p>
        <w:p w:rsidR="00CF525B" w:rsidRPr="00CF525B" w:rsidRDefault="00B473D8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Av. Dr. Arnaldo, </w:t>
          </w:r>
          <w:proofErr w:type="gramStart"/>
          <w:r w:rsidRPr="00CF525B">
            <w:rPr>
              <w:rFonts w:ascii="Times New Roman" w:eastAsia="Batang" w:hAnsi="Times New Roman"/>
              <w:sz w:val="20"/>
              <w:szCs w:val="20"/>
            </w:rPr>
            <w:t>715  Cerqueira</w:t>
          </w:r>
          <w:proofErr w:type="gramEnd"/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 César</w:t>
          </w:r>
        </w:p>
        <w:p w:rsidR="00CF525B" w:rsidRPr="00CF525B" w:rsidRDefault="00B473D8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Cep: 01246-904   São Paulo/SP</w:t>
          </w:r>
        </w:p>
        <w:p w:rsidR="00CF525B" w:rsidRPr="00CF525B" w:rsidRDefault="00B473D8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Fones: (11) 3061-7733/7959/7973</w:t>
          </w:r>
        </w:p>
        <w:p w:rsidR="00CF525B" w:rsidRPr="00CF525B" w:rsidRDefault="001E1136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C71B8D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>
                <wp:extent cx="1085850" cy="704850"/>
                <wp:effectExtent l="0" t="0" r="0" b="0"/>
                <wp:docPr id="3" name="Imagem 3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1468" w:rsidRDefault="001E1136">
    <w:pPr>
      <w:pStyle w:val="Cabealho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l3Xa1N0rvBq3cWxaQKCjH3XwbIJFmj1gXZLg7kDPvW9SIFUVDgFHUzXgYedvFYS5cPVxthlo+EuwNyPZN2uw==" w:salt="r24eyGSKQ6h1mFy2q8v5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D"/>
    <w:rsid w:val="00187286"/>
    <w:rsid w:val="001E1136"/>
    <w:rsid w:val="003218D7"/>
    <w:rsid w:val="00633AC1"/>
    <w:rsid w:val="0088588D"/>
    <w:rsid w:val="009D1EC1"/>
    <w:rsid w:val="00AD51DD"/>
    <w:rsid w:val="00AF1E27"/>
    <w:rsid w:val="00B473D8"/>
    <w:rsid w:val="00C71B8D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F847-1E1D-46A3-B4F7-A5540029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8D"/>
    <w:pPr>
      <w:spacing w:after="0" w:line="240" w:lineRule="auto"/>
    </w:pPr>
    <w:rPr>
      <w:rFonts w:ascii="Verdana" w:eastAsia="Times New Roman" w:hAnsi="Verdana" w:cs="Times New Roman"/>
      <w:sz w:val="19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1B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1B8D"/>
    <w:rPr>
      <w:rFonts w:ascii="Verdana" w:eastAsia="Times New Roman" w:hAnsi="Verdana" w:cs="Times New Roman"/>
      <w:sz w:val="19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71B8D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71B8D"/>
    <w:rPr>
      <w:rFonts w:ascii="Book Antiqua" w:eastAsia="Times New Roman" w:hAnsi="Book Antiqua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1B8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C71B8D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71B8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D1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EC1"/>
    <w:rPr>
      <w:rFonts w:ascii="Verdana" w:eastAsia="Times New Roman" w:hAnsi="Verdana" w:cs="Times New Roman"/>
      <w:sz w:val="19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7E962F30A04FDCA6C434C639B00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63C8A-5C1A-4BAF-91E0-B736CAB7C475}"/>
      </w:docPartPr>
      <w:docPartBody>
        <w:p w:rsidR="00F403BC" w:rsidRDefault="00912A67" w:rsidP="00912A67">
          <w:pPr>
            <w:pStyle w:val="417E962F30A04FDCA6C434C639B006333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B9EEF434638243BCBDE87FA1EAEF1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95A0D-E18C-4071-BB98-2036B6F33FAA}"/>
      </w:docPartPr>
      <w:docPartBody>
        <w:p w:rsidR="00F403BC" w:rsidRDefault="00912A67" w:rsidP="00912A67">
          <w:pPr>
            <w:pStyle w:val="B9EEF434638243BCBDE87FA1EAEF16343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0F13EB327E794F53BA5812FEDE7AD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B6024-EAF1-46BD-B1D8-556B140C09B7}"/>
      </w:docPartPr>
      <w:docPartBody>
        <w:p w:rsidR="00F403BC" w:rsidRDefault="00912A67" w:rsidP="00912A67">
          <w:pPr>
            <w:pStyle w:val="0F13EB327E794F53BA5812FEDE7AD0292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8A3AE9B244CB4AFD9B15D7E5DCE87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933C-B757-47DE-ABC9-6025A245FAE2}"/>
      </w:docPartPr>
      <w:docPartBody>
        <w:p w:rsidR="00F403BC" w:rsidRDefault="00912A67" w:rsidP="00912A67">
          <w:pPr>
            <w:pStyle w:val="8A3AE9B244CB4AFD9B15D7E5DCE8742E2"/>
          </w:pPr>
          <w:r w:rsidRPr="00383A37">
            <w:rPr>
              <w:rStyle w:val="TextodoEspaoReservado"/>
            </w:rPr>
            <w:t>Escolher um item.</w:t>
          </w:r>
        </w:p>
      </w:docPartBody>
    </w:docPart>
    <w:docPart>
      <w:docPartPr>
        <w:name w:val="4DEE6CFE096946BDAB1757660A9D3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E966C-3ABD-46B6-89A0-39597D33FF47}"/>
      </w:docPartPr>
      <w:docPartBody>
        <w:p w:rsidR="00F403BC" w:rsidRDefault="00912A67" w:rsidP="00912A67">
          <w:pPr>
            <w:pStyle w:val="4DEE6CFE096946BDAB1757660A9D3016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3F0DAF7FD789431BB6DFC52474BF1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AD4E2-E1DD-4451-8BE3-2804D4989EDD}"/>
      </w:docPartPr>
      <w:docPartBody>
        <w:p w:rsidR="00F403BC" w:rsidRDefault="00912A67" w:rsidP="00912A67">
          <w:pPr>
            <w:pStyle w:val="3F0DAF7FD789431BB6DFC52474BF13AB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9DBDB4DADEE4486F9B5EDE48B2318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CF9AF-87B4-4E1B-9AFB-7BA96FCA20F2}"/>
      </w:docPartPr>
      <w:docPartBody>
        <w:p w:rsidR="00F403BC" w:rsidRDefault="00912A67" w:rsidP="00912A67">
          <w:pPr>
            <w:pStyle w:val="9DBDB4DADEE4486F9B5EDE48B2318D11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494F092D684544AE931B6F577BDDF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29744-88A5-4DCA-B630-D3CEF1446AE1}"/>
      </w:docPartPr>
      <w:docPartBody>
        <w:p w:rsidR="00F403BC" w:rsidRDefault="00912A67" w:rsidP="00912A67">
          <w:pPr>
            <w:pStyle w:val="494F092D684544AE931B6F577BDDF14E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56EEF89CC1A44886AB5EA3A8B8998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7EFC2-D698-4132-A4BD-E776CB1A8F5B}"/>
      </w:docPartPr>
      <w:docPartBody>
        <w:p w:rsidR="00F403BC" w:rsidRDefault="00912A67" w:rsidP="00912A67">
          <w:pPr>
            <w:pStyle w:val="56EEF89CC1A44886AB5EA3A8B8998149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6C1DEF679C404541ABFF22C4B7AAB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2FD4A-35B6-4748-9770-5FDA80F13E29}"/>
      </w:docPartPr>
      <w:docPartBody>
        <w:p w:rsidR="00F403BC" w:rsidRDefault="00912A67" w:rsidP="00912A67">
          <w:pPr>
            <w:pStyle w:val="6C1DEF679C404541ABFF22C4B7AAB88B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0837AAEE70A74F3CBFBF5A5C80221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CD2AF-AC61-499E-9729-8C0265784339}"/>
      </w:docPartPr>
      <w:docPartBody>
        <w:p w:rsidR="00F403BC" w:rsidRDefault="00912A67" w:rsidP="00912A67">
          <w:pPr>
            <w:pStyle w:val="0837AAEE70A74F3CBFBF5A5C80221289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E914D7DCABCC431D8195BDC45BD24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530F1-CD76-4C95-9D41-E1DB8AF93107}"/>
      </w:docPartPr>
      <w:docPartBody>
        <w:p w:rsidR="00F403BC" w:rsidRDefault="00912A67" w:rsidP="00912A67">
          <w:pPr>
            <w:pStyle w:val="E914D7DCABCC431D8195BDC45BD247D8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60A98BFB1E0F4F99AE28BC1B66ECF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CB24B-A730-42D1-ADF6-BBD328FBEBCB}"/>
      </w:docPartPr>
      <w:docPartBody>
        <w:p w:rsidR="00F403BC" w:rsidRDefault="00912A67" w:rsidP="00912A67">
          <w:pPr>
            <w:pStyle w:val="60A98BFB1E0F4F99AE28BC1B66ECF5F7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75837034036D4FB4B61AE1322E34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FF89C-FD95-4A31-A4E3-7EE14DE30517}"/>
      </w:docPartPr>
      <w:docPartBody>
        <w:p w:rsidR="00F403BC" w:rsidRDefault="00912A67" w:rsidP="00912A67">
          <w:pPr>
            <w:pStyle w:val="75837034036D4FB4B61AE1322E34F57D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1BBACCE1CCEF4FDB8A995C82C9A92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AF22B-9FF6-4CB0-80D9-28DC89676E12}"/>
      </w:docPartPr>
      <w:docPartBody>
        <w:p w:rsidR="00F403BC" w:rsidRDefault="00912A67" w:rsidP="00912A67">
          <w:pPr>
            <w:pStyle w:val="1BBACCE1CCEF4FDB8A995C82C9A92291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F5BE2B02656F4E7DBEDBA857C1C8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BD43F-7CEA-4FB3-BB3B-FCC9E926418F}"/>
      </w:docPartPr>
      <w:docPartBody>
        <w:p w:rsidR="00F403BC" w:rsidRDefault="00912A67" w:rsidP="00912A67">
          <w:pPr>
            <w:pStyle w:val="F5BE2B02656F4E7DBEDBA857C1C89553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C50AB6109F6C48D6827254B117B1F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689C4-4099-4446-9A7F-F2048E0F0D25}"/>
      </w:docPartPr>
      <w:docPartBody>
        <w:p w:rsidR="00F403BC" w:rsidRDefault="00912A67" w:rsidP="00912A67">
          <w:pPr>
            <w:pStyle w:val="C50AB6109F6C48D6827254B117B1FFCF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6BFE26BA3A6D498F82A8028FC0E27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A8C2D-D532-4B88-9CDC-D4A490B0C137}"/>
      </w:docPartPr>
      <w:docPartBody>
        <w:p w:rsidR="00F403BC" w:rsidRDefault="00912A67" w:rsidP="00912A67">
          <w:pPr>
            <w:pStyle w:val="6BFE26BA3A6D498F82A8028FC0E27B5B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AFA3CD878D1147FFAF33BBE99C120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45F0-125F-4321-9B69-7DA6F4659473}"/>
      </w:docPartPr>
      <w:docPartBody>
        <w:p w:rsidR="00F403BC" w:rsidRDefault="00912A67" w:rsidP="00912A67">
          <w:pPr>
            <w:pStyle w:val="AFA3CD878D1147FFAF33BBE99C120EDA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F8B941CC3A644A76BECFBCA4ACEBA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76036-0CE6-4776-AA6B-4865A8FA06F7}"/>
      </w:docPartPr>
      <w:docPartBody>
        <w:p w:rsidR="00F403BC" w:rsidRDefault="00912A67" w:rsidP="00912A67">
          <w:pPr>
            <w:pStyle w:val="F8B941CC3A644A76BECFBCA4ACEBA297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2C08854EC1524B33949F63A9DE23D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937A-1873-4FD4-BA71-6534914A6AEF}"/>
      </w:docPartPr>
      <w:docPartBody>
        <w:p w:rsidR="00F403BC" w:rsidRDefault="00912A67" w:rsidP="00912A67">
          <w:pPr>
            <w:pStyle w:val="2C08854EC1524B33949F63A9DE23DFBB1"/>
          </w:pPr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p>
      </w:docPartBody>
    </w:docPart>
    <w:docPart>
      <w:docPartPr>
        <w:name w:val="539233E410ED49A1BBCA3AAE75012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50BCA-BE5E-411B-A1AF-37C5029866D7}"/>
      </w:docPartPr>
      <w:docPartBody>
        <w:p w:rsidR="00F403BC" w:rsidRDefault="00912A67" w:rsidP="00912A67">
          <w:pPr>
            <w:pStyle w:val="539233E410ED49A1BBCA3AAE75012393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6673978A76D04BE19E0E6893502AA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0631-C6C5-4E33-BC68-4B49BFD15E20}"/>
      </w:docPartPr>
      <w:docPartBody>
        <w:p w:rsidR="00F403BC" w:rsidRDefault="00912A67" w:rsidP="00912A67">
          <w:pPr>
            <w:pStyle w:val="6673978A76D04BE19E0E6893502AAA8F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5BB1BDF900BC4D169C2B138B12EFB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56064-1774-45B0-8AD3-73E34E5AAE5D}"/>
      </w:docPartPr>
      <w:docPartBody>
        <w:p w:rsidR="00F403BC" w:rsidRDefault="00912A67" w:rsidP="00912A67">
          <w:pPr>
            <w:pStyle w:val="5BB1BDF900BC4D169C2B138B12EFB412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412BF236608B4920816F63EF3E22B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95317-EB84-4A08-A17F-A128CE17B554}"/>
      </w:docPartPr>
      <w:docPartBody>
        <w:p w:rsidR="00F403BC" w:rsidRDefault="00912A67" w:rsidP="00912A67">
          <w:pPr>
            <w:pStyle w:val="412BF236608B4920816F63EF3E22BA20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BE8D7F6C24F24D86AADEE0AB5C36E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80626-8273-4C12-ADE4-B9E00A7C1181}"/>
      </w:docPartPr>
      <w:docPartBody>
        <w:p w:rsidR="00F403BC" w:rsidRDefault="00912A67" w:rsidP="00912A67">
          <w:pPr>
            <w:pStyle w:val="BE8D7F6C24F24D86AADEE0AB5C36E7AD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BF649391F1B342258DB1EA705E600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19396-7624-4EB7-A65A-71B5CE9B58F4}"/>
      </w:docPartPr>
      <w:docPartBody>
        <w:p w:rsidR="00F403BC" w:rsidRDefault="00912A67" w:rsidP="00912A67">
          <w:pPr>
            <w:pStyle w:val="BF649391F1B342258DB1EA705E600BF3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FC3A183115564379ADE6A265E6B7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92E1C-5D21-4C82-AFFD-91341029A239}"/>
      </w:docPartPr>
      <w:docPartBody>
        <w:p w:rsidR="00F403BC" w:rsidRDefault="00912A67" w:rsidP="00912A67">
          <w:pPr>
            <w:pStyle w:val="FC3A183115564379ADE6A265E6B79155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90E1D64A2FF048CEA7027399176F2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5209E-79B4-4A91-A81E-384EC967AA94}"/>
      </w:docPartPr>
      <w:docPartBody>
        <w:p w:rsidR="00F403BC" w:rsidRDefault="00912A67" w:rsidP="00912A67">
          <w:pPr>
            <w:pStyle w:val="90E1D64A2FF048CEA7027399176F2FFA1"/>
          </w:pPr>
          <w:r w:rsidRPr="0073361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BA978A59E894D20A416C3874B1CD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F63B8-3C86-4440-AE86-9D81695E4B1D}"/>
      </w:docPartPr>
      <w:docPartBody>
        <w:p w:rsidR="00F403BC" w:rsidRDefault="00912A67" w:rsidP="00912A67">
          <w:pPr>
            <w:pStyle w:val="6BA978A59E894D20A416C3874B1CDB4D1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7"/>
    <w:rsid w:val="00562164"/>
    <w:rsid w:val="00737F16"/>
    <w:rsid w:val="00912A67"/>
    <w:rsid w:val="00F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2A67"/>
    <w:rPr>
      <w:color w:val="808080"/>
    </w:rPr>
  </w:style>
  <w:style w:type="paragraph" w:customStyle="1" w:styleId="417E962F30A04FDCA6C434C639B00633">
    <w:name w:val="417E962F30A04FDCA6C434C639B00633"/>
    <w:rsid w:val="00912A67"/>
  </w:style>
  <w:style w:type="paragraph" w:customStyle="1" w:styleId="B9EEF434638243BCBDE87FA1EAEF1634">
    <w:name w:val="B9EEF434638243BCBDE87FA1EAEF1634"/>
    <w:rsid w:val="00912A67"/>
  </w:style>
  <w:style w:type="paragraph" w:customStyle="1" w:styleId="417E962F30A04FDCA6C434C639B006331">
    <w:name w:val="417E962F30A04FDCA6C434C639B00633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B9EEF434638243BCBDE87FA1EAEF16341">
    <w:name w:val="B9EEF434638243BCBDE87FA1EAEF1634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0F13EB327E794F53BA5812FEDE7AD029">
    <w:name w:val="0F13EB327E794F53BA5812FEDE7AD029"/>
    <w:rsid w:val="00912A67"/>
  </w:style>
  <w:style w:type="paragraph" w:customStyle="1" w:styleId="8A3AE9B244CB4AFD9B15D7E5DCE8742E">
    <w:name w:val="8A3AE9B244CB4AFD9B15D7E5DCE8742E"/>
    <w:rsid w:val="00912A67"/>
  </w:style>
  <w:style w:type="paragraph" w:customStyle="1" w:styleId="417E962F30A04FDCA6C434C639B006332">
    <w:name w:val="417E962F30A04FDCA6C434C639B006332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B9EEF434638243BCBDE87FA1EAEF16342">
    <w:name w:val="B9EEF434638243BCBDE87FA1EAEF16342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0F13EB327E794F53BA5812FEDE7AD0291">
    <w:name w:val="0F13EB327E794F53BA5812FEDE7AD029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8A3AE9B244CB4AFD9B15D7E5DCE8742E1">
    <w:name w:val="8A3AE9B244CB4AFD9B15D7E5DCE8742E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4DEE6CFE096946BDAB1757660A9D3016">
    <w:name w:val="4DEE6CFE096946BDAB1757660A9D3016"/>
    <w:rsid w:val="00912A67"/>
  </w:style>
  <w:style w:type="paragraph" w:customStyle="1" w:styleId="3F0DAF7FD789431BB6DFC52474BF13AB">
    <w:name w:val="3F0DAF7FD789431BB6DFC52474BF13AB"/>
    <w:rsid w:val="00912A67"/>
  </w:style>
  <w:style w:type="paragraph" w:customStyle="1" w:styleId="9DBDB4DADEE4486F9B5EDE48B2318D11">
    <w:name w:val="9DBDB4DADEE4486F9B5EDE48B2318D11"/>
    <w:rsid w:val="00912A67"/>
  </w:style>
  <w:style w:type="paragraph" w:customStyle="1" w:styleId="494F092D684544AE931B6F577BDDF14E">
    <w:name w:val="494F092D684544AE931B6F577BDDF14E"/>
    <w:rsid w:val="00912A67"/>
  </w:style>
  <w:style w:type="paragraph" w:customStyle="1" w:styleId="56EEF89CC1A44886AB5EA3A8B8998149">
    <w:name w:val="56EEF89CC1A44886AB5EA3A8B8998149"/>
    <w:rsid w:val="00912A67"/>
  </w:style>
  <w:style w:type="paragraph" w:customStyle="1" w:styleId="6C1DEF679C404541ABFF22C4B7AAB88B">
    <w:name w:val="6C1DEF679C404541ABFF22C4B7AAB88B"/>
    <w:rsid w:val="00912A67"/>
  </w:style>
  <w:style w:type="paragraph" w:customStyle="1" w:styleId="0837AAEE70A74F3CBFBF5A5C80221289">
    <w:name w:val="0837AAEE70A74F3CBFBF5A5C80221289"/>
    <w:rsid w:val="00912A67"/>
  </w:style>
  <w:style w:type="paragraph" w:customStyle="1" w:styleId="E914D7DCABCC431D8195BDC45BD247D8">
    <w:name w:val="E914D7DCABCC431D8195BDC45BD247D8"/>
    <w:rsid w:val="00912A67"/>
  </w:style>
  <w:style w:type="paragraph" w:customStyle="1" w:styleId="60A98BFB1E0F4F99AE28BC1B66ECF5F7">
    <w:name w:val="60A98BFB1E0F4F99AE28BC1B66ECF5F7"/>
    <w:rsid w:val="00912A67"/>
  </w:style>
  <w:style w:type="paragraph" w:customStyle="1" w:styleId="75837034036D4FB4B61AE1322E34F57D">
    <w:name w:val="75837034036D4FB4B61AE1322E34F57D"/>
    <w:rsid w:val="00912A67"/>
  </w:style>
  <w:style w:type="paragraph" w:customStyle="1" w:styleId="1BBACCE1CCEF4FDB8A995C82C9A92291">
    <w:name w:val="1BBACCE1CCEF4FDB8A995C82C9A92291"/>
    <w:rsid w:val="00912A67"/>
  </w:style>
  <w:style w:type="paragraph" w:customStyle="1" w:styleId="F5BE2B02656F4E7DBEDBA857C1C89553">
    <w:name w:val="F5BE2B02656F4E7DBEDBA857C1C89553"/>
    <w:rsid w:val="00912A67"/>
  </w:style>
  <w:style w:type="paragraph" w:customStyle="1" w:styleId="C50AB6109F6C48D6827254B117B1FFCF">
    <w:name w:val="C50AB6109F6C48D6827254B117B1FFCF"/>
    <w:rsid w:val="00912A67"/>
  </w:style>
  <w:style w:type="paragraph" w:customStyle="1" w:styleId="6BFE26BA3A6D498F82A8028FC0E27B5B">
    <w:name w:val="6BFE26BA3A6D498F82A8028FC0E27B5B"/>
    <w:rsid w:val="00912A67"/>
  </w:style>
  <w:style w:type="paragraph" w:customStyle="1" w:styleId="AFA3CD878D1147FFAF33BBE99C120EDA">
    <w:name w:val="AFA3CD878D1147FFAF33BBE99C120EDA"/>
    <w:rsid w:val="00912A67"/>
  </w:style>
  <w:style w:type="paragraph" w:customStyle="1" w:styleId="F8B941CC3A644A76BECFBCA4ACEBA297">
    <w:name w:val="F8B941CC3A644A76BECFBCA4ACEBA297"/>
    <w:rsid w:val="00912A67"/>
  </w:style>
  <w:style w:type="paragraph" w:customStyle="1" w:styleId="2C08854EC1524B33949F63A9DE23DFBB">
    <w:name w:val="2C08854EC1524B33949F63A9DE23DFBB"/>
    <w:rsid w:val="00912A67"/>
  </w:style>
  <w:style w:type="paragraph" w:customStyle="1" w:styleId="539233E410ED49A1BBCA3AAE75012393">
    <w:name w:val="539233E410ED49A1BBCA3AAE75012393"/>
    <w:rsid w:val="00912A67"/>
  </w:style>
  <w:style w:type="paragraph" w:customStyle="1" w:styleId="6673978A76D04BE19E0E6893502AAA8F">
    <w:name w:val="6673978A76D04BE19E0E6893502AAA8F"/>
    <w:rsid w:val="00912A67"/>
  </w:style>
  <w:style w:type="paragraph" w:customStyle="1" w:styleId="5BB1BDF900BC4D169C2B138B12EFB412">
    <w:name w:val="5BB1BDF900BC4D169C2B138B12EFB412"/>
    <w:rsid w:val="00912A67"/>
  </w:style>
  <w:style w:type="paragraph" w:customStyle="1" w:styleId="412BF236608B4920816F63EF3E22BA20">
    <w:name w:val="412BF236608B4920816F63EF3E22BA20"/>
    <w:rsid w:val="00912A67"/>
  </w:style>
  <w:style w:type="paragraph" w:customStyle="1" w:styleId="BE8D7F6C24F24D86AADEE0AB5C36E7AD">
    <w:name w:val="BE8D7F6C24F24D86AADEE0AB5C36E7AD"/>
    <w:rsid w:val="00912A67"/>
  </w:style>
  <w:style w:type="paragraph" w:customStyle="1" w:styleId="BF649391F1B342258DB1EA705E600BF3">
    <w:name w:val="BF649391F1B342258DB1EA705E600BF3"/>
    <w:rsid w:val="00912A67"/>
  </w:style>
  <w:style w:type="paragraph" w:customStyle="1" w:styleId="FC3A183115564379ADE6A265E6B79155">
    <w:name w:val="FC3A183115564379ADE6A265E6B79155"/>
    <w:rsid w:val="00912A67"/>
  </w:style>
  <w:style w:type="paragraph" w:customStyle="1" w:styleId="90E1D64A2FF048CEA7027399176F2FFA">
    <w:name w:val="90E1D64A2FF048CEA7027399176F2FFA"/>
    <w:rsid w:val="00912A67"/>
  </w:style>
  <w:style w:type="paragraph" w:customStyle="1" w:styleId="6BA978A59E894D20A416C3874B1CDB4D">
    <w:name w:val="6BA978A59E894D20A416C3874B1CDB4D"/>
    <w:rsid w:val="00912A67"/>
  </w:style>
  <w:style w:type="paragraph" w:customStyle="1" w:styleId="417E962F30A04FDCA6C434C639B006333">
    <w:name w:val="417E962F30A04FDCA6C434C639B006333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B9EEF434638243BCBDE87FA1EAEF16343">
    <w:name w:val="B9EEF434638243BCBDE87FA1EAEF16343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6BA978A59E894D20A416C3874B1CDB4D1">
    <w:name w:val="6BA978A59E894D20A416C3874B1CDB4D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0F13EB327E794F53BA5812FEDE7AD0292">
    <w:name w:val="0F13EB327E794F53BA5812FEDE7AD0292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8A3AE9B244CB4AFD9B15D7E5DCE8742E2">
    <w:name w:val="8A3AE9B244CB4AFD9B15D7E5DCE8742E2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6C1DEF679C404541ABFF22C4B7AAB88B1">
    <w:name w:val="6C1DEF679C404541ABFF22C4B7AAB88B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4DEE6CFE096946BDAB1757660A9D30161">
    <w:name w:val="4DEE6CFE096946BDAB1757660A9D3016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0837AAEE70A74F3CBFBF5A5C802212891">
    <w:name w:val="0837AAEE70A74F3CBFBF5A5C80221289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3F0DAF7FD789431BB6DFC52474BF13AB1">
    <w:name w:val="3F0DAF7FD789431BB6DFC52474BF13AB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E914D7DCABCC431D8195BDC45BD247D81">
    <w:name w:val="E914D7DCABCC431D8195BDC45BD247D8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9DBDB4DADEE4486F9B5EDE48B2318D111">
    <w:name w:val="9DBDB4DADEE4486F9B5EDE48B2318D11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60A98BFB1E0F4F99AE28BC1B66ECF5F71">
    <w:name w:val="60A98BFB1E0F4F99AE28BC1B66ECF5F7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494F092D684544AE931B6F577BDDF14E1">
    <w:name w:val="494F092D684544AE931B6F577BDDF14E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75837034036D4FB4B61AE1322E34F57D1">
    <w:name w:val="75837034036D4FB4B61AE1322E34F57D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56EEF89CC1A44886AB5EA3A8B89981491">
    <w:name w:val="56EEF89CC1A44886AB5EA3A8B8998149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1BBACCE1CCEF4FDB8A995C82C9A922911">
    <w:name w:val="1BBACCE1CCEF4FDB8A995C82C9A92291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539233E410ED49A1BBCA3AAE750123931">
    <w:name w:val="539233E410ED49A1BBCA3AAE75012393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F5BE2B02656F4E7DBEDBA857C1C895531">
    <w:name w:val="F5BE2B02656F4E7DBEDBA857C1C89553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6673978A76D04BE19E0E6893502AAA8F1">
    <w:name w:val="6673978A76D04BE19E0E6893502AAA8F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C50AB6109F6C48D6827254B117B1FFCF1">
    <w:name w:val="C50AB6109F6C48D6827254B117B1FFCF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5BB1BDF900BC4D169C2B138B12EFB4121">
    <w:name w:val="5BB1BDF900BC4D169C2B138B12EFB412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6BFE26BA3A6D498F82A8028FC0E27B5B1">
    <w:name w:val="6BFE26BA3A6D498F82A8028FC0E27B5B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412BF236608B4920816F63EF3E22BA201">
    <w:name w:val="412BF236608B4920816F63EF3E22BA20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AFA3CD878D1147FFAF33BBE99C120EDA1">
    <w:name w:val="AFA3CD878D1147FFAF33BBE99C120EDA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BE8D7F6C24F24D86AADEE0AB5C36E7AD1">
    <w:name w:val="BE8D7F6C24F24D86AADEE0AB5C36E7AD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F8B941CC3A644A76BECFBCA4ACEBA2971">
    <w:name w:val="F8B941CC3A644A76BECFBCA4ACEBA297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BF649391F1B342258DB1EA705E600BF31">
    <w:name w:val="BF649391F1B342258DB1EA705E600BF3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2C08854EC1524B33949F63A9DE23DFBB1">
    <w:name w:val="2C08854EC1524B33949F63A9DE23DFBB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FC3A183115564379ADE6A265E6B791551">
    <w:name w:val="FC3A183115564379ADE6A265E6B79155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  <w:style w:type="paragraph" w:customStyle="1" w:styleId="90E1D64A2FF048CEA7027399176F2FFA1">
    <w:name w:val="90E1D64A2FF048CEA7027399176F2FFA1"/>
    <w:rsid w:val="00912A67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Fernandes Arantes</dc:creator>
  <cp:keywords/>
  <dc:description/>
  <cp:lastModifiedBy>Adriana</cp:lastModifiedBy>
  <cp:revision>15</cp:revision>
  <dcterms:created xsi:type="dcterms:W3CDTF">2019-07-15T18:35:00Z</dcterms:created>
  <dcterms:modified xsi:type="dcterms:W3CDTF">2020-01-17T21:19:00Z</dcterms:modified>
</cp:coreProperties>
</file>