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90" w:rsidRPr="00F16D90" w:rsidRDefault="00F16D90" w:rsidP="00F16D90">
      <w:pPr>
        <w:pStyle w:val="Ttulo"/>
        <w:tabs>
          <w:tab w:val="left" w:pos="2250"/>
          <w:tab w:val="center" w:pos="4560"/>
        </w:tabs>
        <w:jc w:val="left"/>
        <w:rPr>
          <w:rFonts w:asciiTheme="minorHAnsi" w:hAnsiTheme="minorHAnsi" w:cstheme="minorHAnsi"/>
          <w:color w:val="000000" w:themeColor="text1"/>
          <w:sz w:val="32"/>
          <w:szCs w:val="24"/>
          <w:u w:val="none"/>
        </w:rPr>
      </w:pPr>
    </w:p>
    <w:p w:rsidR="00507897" w:rsidRPr="00F16D90" w:rsidRDefault="00104F5F" w:rsidP="00F16D90">
      <w:pPr>
        <w:pStyle w:val="Ttulo"/>
        <w:tabs>
          <w:tab w:val="left" w:pos="2250"/>
          <w:tab w:val="center" w:pos="4560"/>
        </w:tabs>
        <w:rPr>
          <w:rFonts w:asciiTheme="minorHAnsi" w:hAnsiTheme="minorHAnsi" w:cstheme="minorHAnsi"/>
          <w:color w:val="000000" w:themeColor="text1"/>
          <w:sz w:val="32"/>
          <w:szCs w:val="24"/>
          <w:u w:val="none"/>
        </w:rPr>
      </w:pPr>
      <w:r w:rsidRPr="00F16D90">
        <w:rPr>
          <w:rFonts w:asciiTheme="minorHAnsi" w:hAnsiTheme="minorHAnsi" w:cstheme="minorHAnsi"/>
          <w:color w:val="000000" w:themeColor="text1"/>
          <w:sz w:val="32"/>
          <w:szCs w:val="24"/>
          <w:u w:val="none"/>
        </w:rPr>
        <w:t>TERMO DE COMPROMISSO</w:t>
      </w:r>
    </w:p>
    <w:p w:rsidR="00F53B43" w:rsidRPr="00F16D90" w:rsidRDefault="00104F5F" w:rsidP="00F53B43">
      <w:pPr>
        <w:pStyle w:val="Ttulo"/>
        <w:rPr>
          <w:rFonts w:ascii="Garamond" w:hAnsi="Garamond"/>
          <w:color w:val="000000" w:themeColor="text1"/>
          <w:szCs w:val="24"/>
        </w:rPr>
      </w:pPr>
      <w:r w:rsidRPr="00F16D90">
        <w:rPr>
          <w:rFonts w:ascii="Garamond" w:hAnsi="Garamond"/>
          <w:color w:val="000000" w:themeColor="text1"/>
          <w:szCs w:val="24"/>
        </w:rPr>
        <w:t xml:space="preserve"> </w:t>
      </w:r>
    </w:p>
    <w:p w:rsidR="00F16D90" w:rsidRPr="00F16D90" w:rsidRDefault="00F16D90" w:rsidP="00F53B43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07897" w:rsidRPr="00F16D90" w:rsidRDefault="00322398" w:rsidP="00F16D90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Empresa </w:t>
      </w:r>
      <w:r w:rsidR="006F3ACD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________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estabelecida 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Bairro_____________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CEP: 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Estado/Cidade____________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CNPJ nº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, designada CONCEDENTE e o ESTAGIÁRIO, Sr.(a)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____________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estudante, residente a 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53B43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CEP: 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________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53B43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cidade de 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</w:t>
      </w:r>
      <w:r w:rsidR="00F53B43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CPF nº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004.678.591-40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 aluno de Graduação da </w:t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FACULDADE DE SAÚDE PÚBLICA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matrícula nº 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______________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como INTERVENIENTE a Instituição de Ensino a </w:t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FACULDADE DE SAÚDE PÚBLICA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, com endereço Av. Dr. Arnaldo, 715, na cidade de São Paulo, Estado de São Paulo CNPJ 63.025.530/0017-71 celebram o presente </w:t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TER</w:t>
      </w:r>
      <w:r w:rsidR="00833E93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 DE COMPROMISSO DE ESTÁGIO</w:t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OBRIGATÓRIO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BC307C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com fundamento na Lei nº 11.788/2008 de 25 de setembro de 2008 e Resolução da USP nº5.528, conforme condições a seguir:</w:t>
      </w:r>
    </w:p>
    <w:p w:rsidR="00507897" w:rsidRPr="00F16D90" w:rsidRDefault="00507897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26B0" w:rsidRPr="00F16D90" w:rsidRDefault="006326B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1. O estágio</w:t>
      </w:r>
      <w:r w:rsidR="00322398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será realizado no período de </w:t>
      </w:r>
      <w:r w:rsidR="00BC307C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</w:t>
      </w:r>
      <w:r w:rsidR="00322398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r w:rsidR="00BC307C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</w:t>
      </w:r>
      <w:r w:rsidR="006662DD">
        <w:rPr>
          <w:rFonts w:asciiTheme="minorHAnsi" w:hAnsiTheme="minorHAnsi" w:cstheme="minorHAnsi"/>
          <w:color w:val="000000" w:themeColor="text1"/>
          <w:sz w:val="24"/>
          <w:szCs w:val="24"/>
        </w:rPr>
        <w:t>, das ____H às ____H</w:t>
      </w:r>
      <w:r w:rsidR="00F16D9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326B0" w:rsidRPr="00F16D90" w:rsidRDefault="00F16D9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1.1 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O ESTAGIÁRIO não terá vínculo empregatício de qualquer natureza com a CONCEDENTE em razão deste Termo de Compromisso.</w:t>
      </w:r>
    </w:p>
    <w:p w:rsidR="006326B0" w:rsidRPr="00F16D90" w:rsidRDefault="006326B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2. No período de estágio, o </w:t>
      </w:r>
      <w:r w:rsidR="00BC307C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estagiário cumprirá, em média, </w:t>
      </w:r>
      <w:r w:rsidR="00F16D90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BC307C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horas diárias, </w:t>
      </w:r>
      <w:r w:rsidR="001335B8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horas por semana. O horário de estágio será combinado de acordo com as conveniências mútuas, ressalvadas as horas de aulas, de provas e de outros trabalhos didáticos e as limitações dos meios de transportes.</w:t>
      </w:r>
    </w:p>
    <w:p w:rsidR="006326B0" w:rsidRPr="00F16D90" w:rsidRDefault="00322398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br/>
        <w:t>3. A CONCEDENTE designa a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Sr.</w:t>
      </w:r>
      <w:r w:rsid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(a)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C307C" w:rsidRPr="00F16D9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_________,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ocupa o cargo de </w:t>
      </w:r>
      <w:r w:rsidR="00BC307C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, para ser o SUPERVISOR INTERNO do Estágio que será por ele programado.</w:t>
      </w:r>
    </w:p>
    <w:p w:rsidR="006236F4" w:rsidRPr="00F16D90" w:rsidRDefault="006236F4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26B0" w:rsidRPr="00F16D90" w:rsidRDefault="006236F4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4. Como supervisor, a INSTITUIÇÃO DE ENSINO INTERVENIENTE indica a Sra. _______________.</w:t>
      </w:r>
    </w:p>
    <w:p w:rsidR="006326B0" w:rsidRPr="00F16D90" w:rsidRDefault="006326B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26B0" w:rsidRPr="00F16D90" w:rsidRDefault="006236F4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. O ESTAGIÁRIO se obriga a cumprir fielmente a programação do estágio, salvo impossibilidade da qual a CONCEDENTE será previamente informada.</w:t>
      </w:r>
    </w:p>
    <w:p w:rsidR="006326B0" w:rsidRPr="00F16D90" w:rsidRDefault="006326B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26B0" w:rsidRPr="00F16D90" w:rsidRDefault="006236F4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F16D90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. O ESTAGIÁRIO obriga-se a cumprir as normas e os regulamentos internos da CONCEDENTE. No caso de inobservância destas normas, o ESTAGIÁRIO responderá por perdas e danos, bem como poderá ser rescindido o compromisso.</w:t>
      </w:r>
    </w:p>
    <w:p w:rsidR="00FA0C23" w:rsidRPr="00F16D90" w:rsidRDefault="00FA0C23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26B0" w:rsidRPr="00F16D90" w:rsidRDefault="00F16D9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>7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. O ESTAGIÁRIO está segurado contra acidentes pelo Fundo de Acidentes Pessoais da Universidade de São Paulo, disciplinado pela Portaria GR nº 5.721/2012.</w:t>
      </w:r>
    </w:p>
    <w:p w:rsidR="006326B0" w:rsidRPr="00F16D90" w:rsidRDefault="00F16D9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>8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6326B0" w:rsidRPr="00F16D90" w:rsidRDefault="00F16D9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br/>
        <w:t>9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. A Instituição de Ensino INTERVENIENTE supervisionará o estágio de conformidade com os seus regulamentos internos, ficando o ESTAGIÁRIO sujeito a essa regulamentação.</w:t>
      </w:r>
    </w:p>
    <w:p w:rsidR="006326B0" w:rsidRPr="00F16D90" w:rsidRDefault="006326B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26B0" w:rsidRPr="00F16D90" w:rsidRDefault="006326B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br/>
        <w:t>E, por estarem de acordo com os termos do presente instrumento, as partes o assinam em 3 (três) vias, na presença de duas testemunhas para todos os fins e efeitos de direito.</w:t>
      </w:r>
    </w:p>
    <w:p w:rsidR="00507897" w:rsidRPr="00F16D90" w:rsidRDefault="00507897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F16D90" w:rsidRDefault="00104F5F" w:rsidP="00F16D90">
      <w:pPr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São Paulo, </w:t>
      </w:r>
      <w:r w:rsidR="00BC307C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</w:t>
      </w:r>
      <w:r w:rsidR="00F16D9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_____</w:t>
      </w:r>
      <w:r w:rsid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F16D90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proofErr w:type="spellEnd"/>
      <w:r w:rsid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</w:t>
      </w:r>
      <w:r w:rsidR="00517938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507897" w:rsidRPr="00F16D90" w:rsidRDefault="00507897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F16D90" w:rsidRDefault="00507897" w:rsidP="00F16D90">
      <w:pPr>
        <w:ind w:left="5040" w:firstLine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F16D90" w:rsidRDefault="00104F5F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___________________________</w:t>
      </w:r>
    </w:p>
    <w:p w:rsidR="00507897" w:rsidRPr="00F16D90" w:rsidRDefault="00104F5F" w:rsidP="00F16D90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</w:t>
      </w:r>
      <w:r w:rsidR="00F16D90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</w:t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</w:t>
      </w:r>
      <w:r w:rsidR="00F16D90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oncedente</w:t>
      </w:r>
      <w:r w:rsidR="00F16D90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F16D90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F16D90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 xml:space="preserve">                   </w:t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Faculdade de Saúde Pública            </w:t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:rsidR="00507897" w:rsidRPr="00F16D90" w:rsidRDefault="00507897" w:rsidP="00F16D90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07897" w:rsidRPr="00F16D90" w:rsidRDefault="00507897" w:rsidP="00F16D90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07897" w:rsidRPr="00F16D90" w:rsidRDefault="00507897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F16D90" w:rsidRDefault="00104F5F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____________________________</w:t>
      </w:r>
    </w:p>
    <w:p w:rsidR="00507897" w:rsidRPr="00F16D90" w:rsidRDefault="00104F5F" w:rsidP="00F16D90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</w:t>
      </w:r>
      <w:r w:rsidR="00F16D90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Prof. </w:t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Supervisor</w:t>
      </w:r>
      <w:r w:rsidR="0083321E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</w:t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="0083321E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 Estágio</w:t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305E10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</w:t>
      </w:r>
      <w:r w:rsidR="00E53B1E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</w:t>
      </w:r>
      <w:r w:rsidR="00305E10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Estagiário (a)</w:t>
      </w:r>
    </w:p>
    <w:p w:rsidR="00507897" w:rsidRPr="00F16D90" w:rsidRDefault="00F16D90" w:rsidP="00F16D90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Faculdade de Saúde Pública</w:t>
      </w:r>
    </w:p>
    <w:p w:rsidR="00507897" w:rsidRPr="00F16D90" w:rsidRDefault="00507897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F16D90" w:rsidRDefault="00507897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F16D90" w:rsidRDefault="00507897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F16D90" w:rsidRDefault="00104F5F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</w:t>
      </w:r>
      <w:r w:rsidR="00305E1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</w:t>
      </w:r>
      <w:r w:rsidR="00305E1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________________________</w:t>
      </w:r>
      <w:r w:rsidR="00305E1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</w:t>
      </w:r>
    </w:p>
    <w:p w:rsidR="00507897" w:rsidRPr="00F16D90" w:rsidRDefault="00305E10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</w:t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Testemunha</w:t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</w:t>
      </w:r>
      <w:proofErr w:type="spellStart"/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Testemunha</w:t>
      </w:r>
      <w:proofErr w:type="spellEnd"/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</w:t>
      </w:r>
    </w:p>
    <w:p w:rsidR="00507897" w:rsidRPr="00F16D90" w:rsidRDefault="00507897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507897" w:rsidRPr="00F16D90" w:rsidSect="00F16D90">
      <w:footerReference w:type="default" r:id="rId7"/>
      <w:pgSz w:w="12240" w:h="15840"/>
      <w:pgMar w:top="1134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23" w:rsidRDefault="00763523">
      <w:r>
        <w:separator/>
      </w:r>
    </w:p>
  </w:endnote>
  <w:endnote w:type="continuationSeparator" w:id="0">
    <w:p w:rsidR="00763523" w:rsidRDefault="0076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377704"/>
      <w:docPartObj>
        <w:docPartGallery w:val="Page Numbers (Bottom of Page)"/>
        <w:docPartUnique/>
      </w:docPartObj>
    </w:sdtPr>
    <w:sdtEndPr/>
    <w:sdtContent>
      <w:p w:rsidR="00C80151" w:rsidRDefault="00C8015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2DD">
          <w:rPr>
            <w:noProof/>
          </w:rPr>
          <w:t>2</w:t>
        </w:r>
        <w:r>
          <w:fldChar w:fldCharType="end"/>
        </w:r>
      </w:p>
    </w:sdtContent>
  </w:sdt>
  <w:p w:rsidR="00C80151" w:rsidRDefault="00C801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23" w:rsidRDefault="00763523">
      <w:r>
        <w:rPr>
          <w:color w:val="000000"/>
        </w:rPr>
        <w:separator/>
      </w:r>
    </w:p>
  </w:footnote>
  <w:footnote w:type="continuationSeparator" w:id="0">
    <w:p w:rsidR="00763523" w:rsidRDefault="0076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21F4"/>
    <w:multiLevelType w:val="multilevel"/>
    <w:tmpl w:val="9790D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97"/>
    <w:rsid w:val="000D1746"/>
    <w:rsid w:val="000F7DFE"/>
    <w:rsid w:val="00104F5F"/>
    <w:rsid w:val="001171C6"/>
    <w:rsid w:val="001335B8"/>
    <w:rsid w:val="001D361C"/>
    <w:rsid w:val="0023515A"/>
    <w:rsid w:val="00305E10"/>
    <w:rsid w:val="00322398"/>
    <w:rsid w:val="00361649"/>
    <w:rsid w:val="00507897"/>
    <w:rsid w:val="00517938"/>
    <w:rsid w:val="005E48E3"/>
    <w:rsid w:val="00603983"/>
    <w:rsid w:val="006236F4"/>
    <w:rsid w:val="006326B0"/>
    <w:rsid w:val="006517DB"/>
    <w:rsid w:val="006662DD"/>
    <w:rsid w:val="00672C4F"/>
    <w:rsid w:val="006F3ACD"/>
    <w:rsid w:val="00763523"/>
    <w:rsid w:val="0083321E"/>
    <w:rsid w:val="00833E93"/>
    <w:rsid w:val="00851E31"/>
    <w:rsid w:val="009428D8"/>
    <w:rsid w:val="009625E6"/>
    <w:rsid w:val="009C5268"/>
    <w:rsid w:val="009E72EB"/>
    <w:rsid w:val="00B62006"/>
    <w:rsid w:val="00BC307C"/>
    <w:rsid w:val="00C80151"/>
    <w:rsid w:val="00CD2CF8"/>
    <w:rsid w:val="00D43DF4"/>
    <w:rsid w:val="00DB19DD"/>
    <w:rsid w:val="00E24BB4"/>
    <w:rsid w:val="00E27C96"/>
    <w:rsid w:val="00E53B1E"/>
    <w:rsid w:val="00ED1B02"/>
    <w:rsid w:val="00F16D90"/>
    <w:rsid w:val="00F46465"/>
    <w:rsid w:val="00F53B4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FCC3"/>
  <w15:docId w15:val="{A83A5849-A4AA-4709-826E-989121D7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Normal"/>
    <w:next w:val="Normal"/>
    <w:pPr>
      <w:keepNext/>
      <w:tabs>
        <w:tab w:val="left" w:leader="underscore" w:pos="5103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jc w:val="center"/>
    </w:pPr>
    <w:rPr>
      <w:b/>
      <w:sz w:val="24"/>
      <w:u w:val="single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801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151"/>
  </w:style>
  <w:style w:type="paragraph" w:styleId="Rodap">
    <w:name w:val="footer"/>
    <w:basedOn w:val="Normal"/>
    <w:link w:val="RodapChar"/>
    <w:uiPriority w:val="99"/>
    <w:unhideWhenUsed/>
    <w:rsid w:val="00C801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Elenice Coca Bastos</dc:creator>
  <cp:lastModifiedBy>Carmen de Almeida Castelani</cp:lastModifiedBy>
  <cp:revision>4</cp:revision>
  <cp:lastPrinted>2007-02-09T12:52:00Z</cp:lastPrinted>
  <dcterms:created xsi:type="dcterms:W3CDTF">2022-03-29T18:28:00Z</dcterms:created>
  <dcterms:modified xsi:type="dcterms:W3CDTF">2022-04-05T15:14:00Z</dcterms:modified>
</cp:coreProperties>
</file>